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EF" w:rsidRDefault="003222EF" w:rsidP="003222EF">
      <w:pPr>
        <w:jc w:val="right"/>
        <w:rPr>
          <w:sz w:val="32"/>
          <w:szCs w:val="32"/>
        </w:rPr>
      </w:pPr>
      <w:r w:rsidRPr="00ED040F">
        <w:rPr>
          <w:sz w:val="32"/>
          <w:szCs w:val="32"/>
        </w:rPr>
        <w:t>«УТВЕРЖДАЮ</w:t>
      </w:r>
      <w:r>
        <w:rPr>
          <w:sz w:val="32"/>
          <w:szCs w:val="32"/>
        </w:rPr>
        <w:t>»</w:t>
      </w:r>
    </w:p>
    <w:p w:rsidR="003222EF" w:rsidRDefault="003222EF" w:rsidP="003222EF">
      <w:pPr>
        <w:pBdr>
          <w:bottom w:val="single" w:sz="12" w:space="1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>Начальник лагеря</w:t>
      </w:r>
    </w:p>
    <w:p w:rsidR="003222EF" w:rsidRDefault="00772283" w:rsidP="003222EF">
      <w:pPr>
        <w:pBdr>
          <w:bottom w:val="single" w:sz="12" w:space="1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>Власова А.В</w:t>
      </w:r>
    </w:p>
    <w:p w:rsidR="003222EF" w:rsidRDefault="003222EF" w:rsidP="003222EF">
      <w:pPr>
        <w:pBdr>
          <w:bottom w:val="single" w:sz="12" w:space="1" w:color="auto"/>
        </w:pBdr>
        <w:jc w:val="right"/>
        <w:rPr>
          <w:sz w:val="32"/>
          <w:szCs w:val="32"/>
        </w:rPr>
      </w:pPr>
    </w:p>
    <w:p w:rsidR="003222EF" w:rsidRDefault="003222EF" w:rsidP="003222EF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Примерное десяти дневное меню</w:t>
      </w:r>
    </w:p>
    <w:p w:rsidR="003222EF" w:rsidRDefault="003222EF" w:rsidP="003222EF">
      <w:pPr>
        <w:jc w:val="center"/>
        <w:rPr>
          <w:sz w:val="40"/>
          <w:szCs w:val="40"/>
        </w:rPr>
      </w:pPr>
      <w:r>
        <w:rPr>
          <w:sz w:val="40"/>
          <w:szCs w:val="40"/>
        </w:rPr>
        <w:t>Лагерь с дневным пребыванием 2025.г</w:t>
      </w:r>
    </w:p>
    <w:p w:rsidR="003222EF" w:rsidRDefault="003222EF" w:rsidP="003222EF">
      <w:pPr>
        <w:jc w:val="center"/>
        <w:rPr>
          <w:sz w:val="40"/>
          <w:szCs w:val="40"/>
        </w:rPr>
      </w:pPr>
    </w:p>
    <w:p w:rsidR="003222EF" w:rsidRDefault="003222EF" w:rsidP="003222EF">
      <w:pPr>
        <w:jc w:val="center"/>
        <w:rPr>
          <w:sz w:val="40"/>
          <w:szCs w:val="40"/>
        </w:rPr>
      </w:pPr>
    </w:p>
    <w:p w:rsidR="003222EF" w:rsidRDefault="003222EF" w:rsidP="003222EF">
      <w:pPr>
        <w:jc w:val="center"/>
        <w:rPr>
          <w:sz w:val="40"/>
          <w:szCs w:val="40"/>
        </w:rPr>
      </w:pPr>
    </w:p>
    <w:p w:rsidR="003222EF" w:rsidRDefault="003222EF" w:rsidP="003222EF">
      <w:pPr>
        <w:jc w:val="center"/>
        <w:rPr>
          <w:sz w:val="40"/>
          <w:szCs w:val="40"/>
        </w:rPr>
      </w:pPr>
    </w:p>
    <w:p w:rsidR="003222EF" w:rsidRDefault="003222EF" w:rsidP="003222EF">
      <w:pPr>
        <w:jc w:val="center"/>
        <w:rPr>
          <w:sz w:val="40"/>
          <w:szCs w:val="40"/>
        </w:rPr>
      </w:pPr>
    </w:p>
    <w:p w:rsidR="003222EF" w:rsidRDefault="003222EF" w:rsidP="003222EF">
      <w:pPr>
        <w:jc w:val="center"/>
        <w:rPr>
          <w:sz w:val="40"/>
          <w:szCs w:val="40"/>
        </w:rPr>
      </w:pPr>
    </w:p>
    <w:p w:rsidR="003222EF" w:rsidRDefault="003222EF" w:rsidP="003222EF">
      <w:pPr>
        <w:jc w:val="center"/>
        <w:rPr>
          <w:sz w:val="40"/>
          <w:szCs w:val="40"/>
        </w:rPr>
      </w:pPr>
    </w:p>
    <w:p w:rsidR="003222EF" w:rsidRDefault="003222EF" w:rsidP="003222EF">
      <w:pPr>
        <w:jc w:val="center"/>
        <w:rPr>
          <w:sz w:val="40"/>
          <w:szCs w:val="40"/>
        </w:rPr>
      </w:pPr>
    </w:p>
    <w:p w:rsidR="003222EF" w:rsidRPr="003222EF" w:rsidRDefault="00772283" w:rsidP="003222EF">
      <w:pPr>
        <w:ind w:left="-426" w:firstLine="567"/>
        <w:rPr>
          <w:sz w:val="24"/>
          <w:szCs w:val="24"/>
        </w:rPr>
      </w:pPr>
      <w:r w:rsidRPr="00772283">
        <w:rPr>
          <w:noProof/>
          <w:lang w:eastAsia="ru-RU"/>
        </w:rPr>
        <w:lastRenderedPageBreak/>
        <w:drawing>
          <wp:inline distT="0" distB="0" distL="0" distR="0">
            <wp:extent cx="9720413" cy="508406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633" cy="50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48" w:rsidRDefault="00BA0448"/>
    <w:p w:rsidR="00772283" w:rsidRDefault="00772283"/>
    <w:p w:rsidR="00772283" w:rsidRDefault="00772283"/>
    <w:p w:rsidR="00772283" w:rsidRDefault="00772283"/>
    <w:p w:rsidR="00772283" w:rsidRDefault="00772283">
      <w:r w:rsidRPr="00772283">
        <w:rPr>
          <w:noProof/>
          <w:lang w:eastAsia="ru-RU"/>
        </w:rPr>
        <w:drawing>
          <wp:inline distT="0" distB="0" distL="0" distR="0">
            <wp:extent cx="9719945" cy="422087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575" cy="424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83" w:rsidRDefault="00772283"/>
    <w:p w:rsidR="00772283" w:rsidRDefault="00772283"/>
    <w:p w:rsidR="00772283" w:rsidRDefault="00772283"/>
    <w:p w:rsidR="00772283" w:rsidRDefault="00772283"/>
    <w:p w:rsidR="00521A90" w:rsidRDefault="00521A90">
      <w:pPr>
        <w:rPr>
          <w:noProof/>
          <w:lang w:eastAsia="ru-RU"/>
        </w:rPr>
      </w:pPr>
      <w:r w:rsidRPr="00521A90">
        <w:drawing>
          <wp:inline distT="0" distB="0" distL="0" distR="0">
            <wp:extent cx="9719719" cy="48426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473" cy="48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83" w:rsidRDefault="00772283"/>
    <w:p w:rsidR="00772283" w:rsidRDefault="00772283"/>
    <w:p w:rsidR="00772283" w:rsidRDefault="00772283"/>
    <w:p w:rsidR="00772283" w:rsidRDefault="00CF35E5">
      <w:r w:rsidRPr="00CF35E5">
        <w:drawing>
          <wp:inline distT="0" distB="0" distL="0" distR="0">
            <wp:extent cx="9719883" cy="4506164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055" cy="45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83" w:rsidRDefault="00772283"/>
    <w:p w:rsidR="00772283" w:rsidRDefault="00772283"/>
    <w:p w:rsidR="00772283" w:rsidRDefault="00772283"/>
    <w:p w:rsidR="00772283" w:rsidRDefault="00CF35E5">
      <w:r w:rsidRPr="00CF35E5">
        <w:lastRenderedPageBreak/>
        <w:drawing>
          <wp:inline distT="0" distB="0" distL="0" distR="0">
            <wp:extent cx="9719310" cy="496702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874" cy="497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283">
        <w:fldChar w:fldCharType="begin"/>
      </w:r>
      <w:r w:rsidR="00772283">
        <w:instrText xml:space="preserve"> LINK Excel.Sheet.12 "C:\\Users\\admin\\Desktop\\меню лдп.xlsx" "Лист1!R44C1:R62C11" \a \f 4 \h </w:instrText>
      </w:r>
      <w:r w:rsidR="00772283">
        <w:fldChar w:fldCharType="separate"/>
      </w:r>
    </w:p>
    <w:p w:rsidR="00772283" w:rsidRDefault="00772283">
      <w:r>
        <w:fldChar w:fldCharType="end"/>
      </w:r>
    </w:p>
    <w:p w:rsidR="00772283" w:rsidRDefault="00772283"/>
    <w:p w:rsidR="00772283" w:rsidRDefault="00772283"/>
    <w:p w:rsidR="00772283" w:rsidRDefault="00772283"/>
    <w:p w:rsidR="00772283" w:rsidRDefault="00772283"/>
    <w:p w:rsidR="00772283" w:rsidRDefault="00772283"/>
    <w:p w:rsidR="00772283" w:rsidRDefault="00BB4BCD">
      <w:r w:rsidRPr="00BB4BCD">
        <w:drawing>
          <wp:inline distT="0" distB="0" distL="0" distR="0">
            <wp:extent cx="9720004" cy="474025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4" cy="47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83" w:rsidRDefault="00772283"/>
    <w:p w:rsidR="00772283" w:rsidRDefault="00772283">
      <w:r w:rsidRPr="00772283">
        <w:rPr>
          <w:noProof/>
          <w:lang w:eastAsia="ru-RU"/>
        </w:rPr>
        <w:lastRenderedPageBreak/>
        <w:drawing>
          <wp:inline distT="0" distB="0" distL="0" distR="0">
            <wp:extent cx="9720004" cy="50109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634" cy="501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68" w:rsidRDefault="00EC3668"/>
    <w:p w:rsidR="00EC3668" w:rsidRDefault="00EC3668"/>
    <w:p w:rsidR="00EC3668" w:rsidRDefault="00EC3668"/>
    <w:p w:rsidR="00EC3668" w:rsidRDefault="00EC3668"/>
    <w:p w:rsidR="00EC3668" w:rsidRDefault="00EC3668">
      <w:r w:rsidRPr="00EC3668">
        <w:rPr>
          <w:noProof/>
          <w:lang w:eastAsia="ru-RU"/>
        </w:rPr>
        <w:drawing>
          <wp:inline distT="0" distB="0" distL="0" distR="0">
            <wp:extent cx="9720795" cy="5179162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508" cy="518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83" w:rsidRDefault="00772283"/>
    <w:p w:rsidR="00772283" w:rsidRDefault="00772283"/>
    <w:p w:rsidR="00EC3668" w:rsidRDefault="00BB4BCD">
      <w:bookmarkStart w:id="0" w:name="_GoBack"/>
      <w:r w:rsidRPr="00BB4BCD">
        <w:drawing>
          <wp:inline distT="0" distB="0" distL="0" distR="0">
            <wp:extent cx="9719666" cy="4952391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581" cy="495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3668" w:rsidRDefault="00EC3668"/>
    <w:p w:rsidR="00EC3668" w:rsidRDefault="00EC3668"/>
    <w:p w:rsidR="00EC3668" w:rsidRDefault="00EC3668">
      <w:r w:rsidRPr="00EC3668">
        <w:rPr>
          <w:noProof/>
          <w:lang w:eastAsia="ru-RU"/>
        </w:rPr>
        <w:lastRenderedPageBreak/>
        <w:drawing>
          <wp:inline distT="0" distB="0" distL="0" distR="0">
            <wp:extent cx="9720867" cy="528157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673" cy="52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68" w:rsidRDefault="00EC3668"/>
    <w:p w:rsidR="00EC3668" w:rsidRDefault="00EC3668"/>
    <w:p w:rsidR="00EC3668" w:rsidRDefault="00EC3668"/>
    <w:sectPr w:rsidR="00EC3668" w:rsidSect="00772283">
      <w:pgSz w:w="16838" w:h="11906" w:orient="landscape"/>
      <w:pgMar w:top="170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89"/>
    <w:rsid w:val="000460E8"/>
    <w:rsid w:val="002976C7"/>
    <w:rsid w:val="003222EF"/>
    <w:rsid w:val="00521A90"/>
    <w:rsid w:val="00651A89"/>
    <w:rsid w:val="00772283"/>
    <w:rsid w:val="00B101F8"/>
    <w:rsid w:val="00BA0448"/>
    <w:rsid w:val="00BB4BCD"/>
    <w:rsid w:val="00CF35E5"/>
    <w:rsid w:val="00E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76F9"/>
  <w15:chartTrackingRefBased/>
  <w15:docId w15:val="{4C6D13BB-4A68-4906-8484-52DC889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2025-03-24T14:51:00Z</dcterms:created>
  <dcterms:modified xsi:type="dcterms:W3CDTF">2025-05-21T16:46:00Z</dcterms:modified>
</cp:coreProperties>
</file>